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91"/>
        <w:tblW w:w="13808" w:type="dxa"/>
        <w:tblLayout w:type="fixed"/>
        <w:tblLook w:val="04A0" w:firstRow="1" w:lastRow="0" w:firstColumn="1" w:lastColumn="0" w:noHBand="0" w:noVBand="1"/>
      </w:tblPr>
      <w:tblGrid>
        <w:gridCol w:w="2758"/>
        <w:gridCol w:w="2762"/>
        <w:gridCol w:w="2762"/>
        <w:gridCol w:w="2758"/>
        <w:gridCol w:w="2768"/>
      </w:tblGrid>
      <w:tr w:rsidR="006429C7" w:rsidRPr="00E17D83" w:rsidTr="007E7A08">
        <w:trPr>
          <w:trHeight w:val="627"/>
        </w:trPr>
        <w:tc>
          <w:tcPr>
            <w:tcW w:w="5520" w:type="dxa"/>
            <w:gridSpan w:val="2"/>
            <w:vAlign w:val="center"/>
          </w:tcPr>
          <w:p w:rsidR="006429C7" w:rsidRPr="008835B5" w:rsidRDefault="006429C7" w:rsidP="006429C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Year 3</w:t>
            </w:r>
          </w:p>
          <w:p w:rsidR="006429C7" w:rsidRPr="008D5CF3" w:rsidRDefault="00E719CF" w:rsidP="006429C7">
            <w:pPr>
              <w:jc w:val="center"/>
              <w:rPr>
                <w:b/>
              </w:rPr>
            </w:pPr>
            <w:r>
              <w:rPr>
                <w:b/>
              </w:rPr>
              <w:t>Date – Monday 11</w:t>
            </w:r>
            <w:r w:rsidR="006429C7" w:rsidRPr="008D5CF3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to Friday 22</w:t>
            </w:r>
            <w:r>
              <w:rPr>
                <w:b/>
                <w:vertAlign w:val="superscript"/>
              </w:rPr>
              <w:t>nd</w:t>
            </w:r>
            <w:r w:rsidR="006429C7" w:rsidRPr="008D5CF3">
              <w:rPr>
                <w:b/>
              </w:rPr>
              <w:t xml:space="preserve"> (2 weeks)</w:t>
            </w:r>
          </w:p>
          <w:p w:rsidR="006429C7" w:rsidRPr="008D5CF3" w:rsidRDefault="006429C7" w:rsidP="006429C7">
            <w:pPr>
              <w:jc w:val="center"/>
              <w:rPr>
                <w:b/>
              </w:rPr>
            </w:pPr>
          </w:p>
        </w:tc>
        <w:tc>
          <w:tcPr>
            <w:tcW w:w="8288" w:type="dxa"/>
            <w:gridSpan w:val="3"/>
            <w:vAlign w:val="center"/>
          </w:tcPr>
          <w:p w:rsidR="006429C7" w:rsidRPr="008D5CF3" w:rsidRDefault="006429C7" w:rsidP="006429C7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1B5CBEF" wp14:editId="165D8610">
                  <wp:simplePos x="0" y="0"/>
                  <wp:positionH relativeFrom="column">
                    <wp:posOffset>4897120</wp:posOffset>
                  </wp:positionH>
                  <wp:positionV relativeFrom="paragraph">
                    <wp:posOffset>-24130</wp:posOffset>
                  </wp:positionV>
                  <wp:extent cx="387985" cy="387985"/>
                  <wp:effectExtent l="0" t="0" r="0" b="0"/>
                  <wp:wrapTight wrapText="bothSides">
                    <wp:wrapPolygon edited="0">
                      <wp:start x="4242" y="0"/>
                      <wp:lineTo x="0" y="4242"/>
                      <wp:lineTo x="0" y="18029"/>
                      <wp:lineTo x="4242" y="20151"/>
                      <wp:lineTo x="15908" y="20151"/>
                      <wp:lineTo x="20151" y="18029"/>
                      <wp:lineTo x="20151" y="4242"/>
                      <wp:lineTo x="15908" y="0"/>
                      <wp:lineTo x="4242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iling_Face_Emoji_with_Blushed_Cheeks_grande[1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Here are your tasks for the next two weeks.</w:t>
            </w:r>
            <w:r>
              <w:rPr>
                <w:b/>
              </w:rPr>
              <w:t xml:space="preserve">  It’s up to you what order you do them in.  Enjoy and stay safe!</w:t>
            </w:r>
          </w:p>
        </w:tc>
      </w:tr>
      <w:tr w:rsidR="006429C7" w:rsidRPr="00E17D83" w:rsidTr="007E7A08">
        <w:trPr>
          <w:trHeight w:val="424"/>
        </w:trPr>
        <w:tc>
          <w:tcPr>
            <w:tcW w:w="2758" w:type="dxa"/>
            <w:vAlign w:val="center"/>
          </w:tcPr>
          <w:p w:rsidR="006429C7" w:rsidRPr="00E17D83" w:rsidRDefault="006429C7" w:rsidP="006429C7">
            <w:pPr>
              <w:jc w:val="center"/>
              <w:rPr>
                <w:b/>
              </w:rPr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2761" w:type="dxa"/>
            <w:vAlign w:val="center"/>
          </w:tcPr>
          <w:p w:rsidR="006429C7" w:rsidRPr="00E17D83" w:rsidRDefault="006429C7" w:rsidP="006429C7">
            <w:pPr>
              <w:jc w:val="center"/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2762" w:type="dxa"/>
            <w:vAlign w:val="center"/>
          </w:tcPr>
          <w:p w:rsidR="006429C7" w:rsidRPr="00E17D83" w:rsidRDefault="006429C7" w:rsidP="006429C7">
            <w:pPr>
              <w:jc w:val="center"/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2758" w:type="dxa"/>
            <w:vAlign w:val="center"/>
          </w:tcPr>
          <w:p w:rsidR="006429C7" w:rsidRPr="00601069" w:rsidRDefault="006429C7" w:rsidP="006429C7">
            <w:pPr>
              <w:jc w:val="center"/>
              <w:rPr>
                <w:b/>
              </w:rPr>
            </w:pPr>
            <w:r w:rsidRPr="00601069">
              <w:rPr>
                <w:b/>
              </w:rPr>
              <w:t>Maths and Numeracy</w:t>
            </w:r>
          </w:p>
        </w:tc>
        <w:tc>
          <w:tcPr>
            <w:tcW w:w="2767" w:type="dxa"/>
            <w:vAlign w:val="center"/>
          </w:tcPr>
          <w:p w:rsidR="006429C7" w:rsidRPr="00601069" w:rsidRDefault="006429C7" w:rsidP="006429C7">
            <w:pPr>
              <w:jc w:val="center"/>
              <w:rPr>
                <w:b/>
              </w:rPr>
            </w:pPr>
            <w:r w:rsidRPr="00601069">
              <w:rPr>
                <w:b/>
              </w:rPr>
              <w:t>Maths and Numeracy</w:t>
            </w:r>
          </w:p>
        </w:tc>
      </w:tr>
      <w:tr w:rsidR="006429C7" w:rsidRPr="00E17D83" w:rsidTr="007E7A08">
        <w:trPr>
          <w:trHeight w:val="1969"/>
        </w:trPr>
        <w:tc>
          <w:tcPr>
            <w:tcW w:w="2758" w:type="dxa"/>
          </w:tcPr>
          <w:p w:rsidR="001571E3" w:rsidRPr="00474BCE" w:rsidRDefault="006429C7" w:rsidP="00474BCE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  <w:lang w:eastAsia="en-GB"/>
              </w:rPr>
            </w:pPr>
            <w:r w:rsidRPr="00F70C35">
              <w:rPr>
                <w:rFonts w:ascii="Times New Roman" w:hAnsi="Times New Roman"/>
                <w:szCs w:val="24"/>
              </w:rPr>
              <w:t xml:space="preserve"> </w:t>
            </w:r>
            <w:r w:rsidR="001571E3" w:rsidRPr="001571E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1571E3" w:rsidRPr="001571E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="001571E3" w:rsidRPr="001571E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instrText xml:space="preserve"> HYPERLINK "https://www.youtube.com/watch?v=wYYakyS_HOg" </w:instrText>
            </w:r>
            <w:r w:rsidR="001571E3" w:rsidRPr="001571E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separate"/>
            </w:r>
            <w:r w:rsidR="001571E3" w:rsidRPr="001571E3"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>Seven Continents of the world - Seven continents ... - YouTube</w:t>
            </w:r>
          </w:p>
          <w:p w:rsidR="00C15926" w:rsidRPr="00325415" w:rsidRDefault="001571E3" w:rsidP="00C15926">
            <w:pPr>
              <w:widowControl w:val="0"/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1571E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r w:rsidR="00C15926" w:rsidRPr="007520AB">
              <w:rPr>
                <w:rFonts w:ascii="Comic Sans MS" w:hAnsi="Comic Sans MS"/>
                <w:bCs/>
                <w:iCs/>
                <w:sz w:val="16"/>
                <w:szCs w:val="16"/>
              </w:rPr>
              <w:t>List three countries in each continent and their capital cities.</w:t>
            </w:r>
          </w:p>
          <w:p w:rsidR="006429C7" w:rsidRDefault="006429C7" w:rsidP="00516EB5">
            <w:pPr>
              <w:widowControl w:val="0"/>
              <w:jc w:val="center"/>
              <w:rPr>
                <w:rFonts w:ascii="Times New Roman" w:hAnsi="Times New Roman"/>
                <w:szCs w:val="24"/>
              </w:rPr>
            </w:pPr>
          </w:p>
          <w:p w:rsidR="00CD6A32" w:rsidRPr="00CD6A32" w:rsidRDefault="00CD6A32" w:rsidP="00325415">
            <w:pPr>
              <w:widowControl w:val="0"/>
              <w:rPr>
                <w:rFonts w:ascii="Comic Sans MS" w:hAnsi="Comic Sans MS"/>
                <w:sz w:val="16"/>
                <w:szCs w:val="16"/>
              </w:rPr>
            </w:pPr>
            <w:r w:rsidRPr="00CD6A32">
              <w:rPr>
                <w:rFonts w:ascii="Comic Sans MS" w:hAnsi="Comic Sans MS"/>
                <w:sz w:val="16"/>
                <w:szCs w:val="16"/>
              </w:rPr>
              <w:t>What other facts can you find out?</w:t>
            </w:r>
          </w:p>
          <w:p w:rsidR="006429C7" w:rsidRPr="00FC3DBB" w:rsidRDefault="000C49F0" w:rsidP="00FC3DBB">
            <w:pPr>
              <w:widowControl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137CE2" wp14:editId="48AAA645">
                  <wp:extent cx="403683" cy="40307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3" cy="40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CD6A32" w:rsidRDefault="00C15926" w:rsidP="00C15926">
            <w:pPr>
              <w:widowControl w:val="0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 w:rsidRPr="00C15926">
              <w:rPr>
                <w:rFonts w:ascii="Comic Sans MS" w:hAnsi="Comic Sans MS"/>
                <w:bCs/>
                <w:iCs/>
                <w:sz w:val="16"/>
                <w:szCs w:val="16"/>
              </w:rPr>
              <w:t>What conti</w:t>
            </w: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nent is Italy in? </w:t>
            </w:r>
            <w:r w:rsidR="00EC4D0E" w:rsidRPr="00C15926">
              <w:rPr>
                <w:rFonts w:ascii="Comic Sans MS" w:hAnsi="Comic Sans MS"/>
                <w:bCs/>
                <w:iCs/>
                <w:sz w:val="16"/>
                <w:szCs w:val="16"/>
              </w:rPr>
              <w:t>Can you research three famo</w:t>
            </w: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us tourist attractions in </w:t>
            </w:r>
            <w:proofErr w:type="gramStart"/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Rome.</w:t>
            </w:r>
            <w:proofErr w:type="gramEnd"/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 </w:t>
            </w:r>
          </w:p>
          <w:p w:rsidR="00CD6A32" w:rsidRDefault="00CD6A32" w:rsidP="00C15926">
            <w:pPr>
              <w:widowControl w:val="0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I</w:t>
            </w:r>
            <w:r w:rsidR="00C213F5">
              <w:rPr>
                <w:rFonts w:ascii="Comic Sans MS" w:hAnsi="Comic Sans MS"/>
                <w:bCs/>
                <w:iCs/>
                <w:sz w:val="16"/>
                <w:szCs w:val="16"/>
              </w:rPr>
              <w:t>magine you are in Italy, write</w:t>
            </w: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 a postcard </w:t>
            </w:r>
            <w:r w:rsidR="00F741A2">
              <w:rPr>
                <w:rFonts w:ascii="Comic Sans MS" w:hAnsi="Comic Sans MS"/>
                <w:bCs/>
                <w:iCs/>
                <w:sz w:val="16"/>
                <w:szCs w:val="16"/>
              </w:rPr>
              <w:t xml:space="preserve">home </w:t>
            </w: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about the tourist places you have found out about.</w:t>
            </w:r>
          </w:p>
          <w:p w:rsidR="00CD6A32" w:rsidRDefault="00AF0A1E" w:rsidP="00C15926">
            <w:pPr>
              <w:widowControl w:val="0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 w:rsidRPr="00664F8E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800E461" wp14:editId="0546414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146685</wp:posOffset>
                  </wp:positionV>
                  <wp:extent cx="247650" cy="247650"/>
                  <wp:effectExtent l="0" t="0" r="0" b="0"/>
                  <wp:wrapTight wrapText="bothSides">
                    <wp:wrapPolygon edited="0">
                      <wp:start x="3323" y="0"/>
                      <wp:lineTo x="0" y="3323"/>
                      <wp:lineTo x="0" y="16615"/>
                      <wp:lineTo x="3323" y="19938"/>
                      <wp:lineTo x="16615" y="19938"/>
                      <wp:lineTo x="19938" y="16615"/>
                      <wp:lineTo x="19938" y="3323"/>
                      <wp:lineTo x="16615" y="0"/>
                      <wp:lineTo x="3323" y="0"/>
                    </wp:wrapPolygon>
                  </wp:wrapTight>
                  <wp:docPr id="11" name="Picture 11" descr="http://www.pngall.com/wp-content/uploads/2/Upload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ngall.com/wp-content/uploads/2/Upload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6EB5" w:rsidRDefault="00FC3DBB" w:rsidP="00C15926">
            <w:pPr>
              <w:widowControl w:val="0"/>
              <w:rPr>
                <w:rFonts w:ascii="Comic Sans MS" w:hAnsi="Comic Sans MS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Cs/>
                <w:sz w:val="16"/>
                <w:szCs w:val="16"/>
              </w:rPr>
              <w:t>Record your work in the L</w:t>
            </w:r>
            <w:r w:rsidR="00320B84">
              <w:rPr>
                <w:rFonts w:ascii="Comic Sans MS" w:hAnsi="Comic Sans MS"/>
                <w:bCs/>
                <w:iCs/>
                <w:sz w:val="16"/>
                <w:szCs w:val="16"/>
              </w:rPr>
              <w:t>it</w:t>
            </w:r>
            <w:r w:rsidR="00325415">
              <w:rPr>
                <w:rFonts w:ascii="Comic Sans MS" w:hAnsi="Comic Sans MS"/>
                <w:bCs/>
                <w:iCs/>
                <w:sz w:val="16"/>
                <w:szCs w:val="16"/>
              </w:rPr>
              <w:t>eracy file.</w:t>
            </w:r>
          </w:p>
          <w:p w:rsidR="00AF0A1E" w:rsidRDefault="00AF0A1E" w:rsidP="00C15926">
            <w:pPr>
              <w:widowControl w:val="0"/>
              <w:rPr>
                <w:rFonts w:ascii="Comic Sans MS" w:hAnsi="Comic Sans MS"/>
                <w:bCs/>
                <w:iCs/>
                <w:sz w:val="16"/>
                <w:szCs w:val="16"/>
              </w:rPr>
            </w:pPr>
          </w:p>
          <w:p w:rsidR="006429C7" w:rsidRPr="00D21C6B" w:rsidRDefault="000C49F0" w:rsidP="000C49F0">
            <w:pPr>
              <w:widowControl w:val="0"/>
              <w:jc w:val="center"/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D4C99" wp14:editId="31940D81">
                  <wp:extent cx="476250" cy="279569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43" cy="29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0A1E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      </w:t>
            </w:r>
          </w:p>
        </w:tc>
        <w:tc>
          <w:tcPr>
            <w:tcW w:w="2762" w:type="dxa"/>
          </w:tcPr>
          <w:p w:rsidR="001D005F" w:rsidRDefault="000C49F0" w:rsidP="001D005F">
            <w:pPr>
              <w:jc w:val="center"/>
              <w:rPr>
                <w:rFonts w:ascii="Comic Sans MS" w:hAnsi="Comic Sans MS"/>
                <w:color w:val="201F1E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275EC" wp14:editId="35D2DB4A">
                  <wp:extent cx="426720" cy="284000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1" cy="28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05F" w:rsidRDefault="001D005F" w:rsidP="001D005F">
            <w:pPr>
              <w:jc w:val="center"/>
              <w:rPr>
                <w:rFonts w:ascii="Comic Sans MS" w:hAnsi="Comic Sans MS"/>
                <w:color w:val="201F1E"/>
                <w:sz w:val="16"/>
                <w:szCs w:val="16"/>
              </w:rPr>
            </w:pPr>
          </w:p>
          <w:p w:rsidR="001D005F" w:rsidRPr="001D005F" w:rsidRDefault="001D005F" w:rsidP="001D005F">
            <w:pPr>
              <w:jc w:val="center"/>
              <w:rPr>
                <w:rFonts w:ascii="Comic Sans MS" w:hAnsi="Comic Sans MS"/>
                <w:color w:val="201F1E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fldChar w:fldCharType="begin"/>
            </w:r>
            <w: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instrText xml:space="preserve"> HYPERLINK "http://</w:instrText>
            </w:r>
            <w:r w:rsidRPr="001D005F"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instrText>Learn Welsh.net</w:instrText>
            </w:r>
          </w:p>
          <w:p w:rsidR="001D005F" w:rsidRPr="001D005F" w:rsidRDefault="001D005F" w:rsidP="001D005F">
            <w:pPr>
              <w:shd w:val="clear" w:color="auto" w:fill="FFFFFF"/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</w:pPr>
            <w:r w:rsidRPr="001D005F">
              <w:rPr>
                <w:rFonts w:ascii="Arial" w:eastAsia="Times New Roman" w:hAnsi="Arial" w:cs="Arial"/>
                <w:color w:val="202124"/>
                <w:sz w:val="16"/>
                <w:szCs w:val="16"/>
                <w:u w:val="single"/>
                <w:lang w:eastAsia="en-GB"/>
              </w:rPr>
              <w:instrText>www.learn-welsh.net</w:instrText>
            </w:r>
          </w:p>
          <w:p w:rsidR="001D005F" w:rsidRPr="001908E6" w:rsidRDefault="001D005F" w:rsidP="001D005F">
            <w:pPr>
              <w:shd w:val="clear" w:color="auto" w:fill="FFFFFF"/>
              <w:rPr>
                <w:rStyle w:val="Hyperlink"/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instrText xml:space="preserve">" </w:instrText>
            </w:r>
            <w: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fldChar w:fldCharType="separate"/>
            </w:r>
            <w:r w:rsidRPr="001908E6"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en-GB"/>
              </w:rPr>
              <w:t>Learn Welsh.n</w:t>
            </w:r>
            <w:r w:rsidRPr="001908E6"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en-GB"/>
              </w:rPr>
              <w:t>e</w:t>
            </w:r>
            <w:r w:rsidRPr="001908E6"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en-GB"/>
              </w:rPr>
              <w:t>t</w:t>
            </w:r>
          </w:p>
          <w:p w:rsidR="001D005F" w:rsidRPr="001908E6" w:rsidRDefault="001D005F" w:rsidP="001D005F">
            <w:pPr>
              <w:shd w:val="clear" w:color="auto" w:fill="FFFFFF"/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908E6"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en-GB"/>
              </w:rPr>
              <w:t>www.learn-welsh.net</w:t>
            </w:r>
          </w:p>
          <w:p w:rsidR="001D005F" w:rsidRPr="001D005F" w:rsidRDefault="001D005F" w:rsidP="001D005F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lang w:eastAsia="en-GB"/>
              </w:rPr>
              <w:fldChar w:fldCharType="end"/>
            </w:r>
          </w:p>
          <w:p w:rsidR="001D005F" w:rsidRPr="001D005F" w:rsidRDefault="001D005F" w:rsidP="001D005F">
            <w:pPr>
              <w:shd w:val="clear" w:color="auto" w:fill="FFFFFF"/>
              <w:ind w:left="45"/>
              <w:textAlignment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  <w:p w:rsidR="00C15926" w:rsidRDefault="00C15926" w:rsidP="00A418C3">
            <w:pPr>
              <w:rPr>
                <w:rFonts w:ascii="Comic Sans MS" w:hAnsi="Comic Sans MS"/>
                <w:color w:val="201F1E"/>
                <w:sz w:val="16"/>
                <w:szCs w:val="16"/>
              </w:rPr>
            </w:pPr>
            <w:r w:rsidRPr="00C15926">
              <w:rPr>
                <w:rFonts w:ascii="Comic Sans MS" w:hAnsi="Comic Sans MS"/>
                <w:color w:val="201F1E"/>
                <w:sz w:val="16"/>
                <w:szCs w:val="16"/>
              </w:rPr>
              <w:t xml:space="preserve">Select – Activity, full tutorial </w:t>
            </w:r>
          </w:p>
          <w:p w:rsidR="00C15926" w:rsidRPr="00474BCE" w:rsidRDefault="00C15926" w:rsidP="00A418C3">
            <w:pPr>
              <w:rPr>
                <w:rFonts w:ascii="Comic Sans MS" w:hAnsi="Comic Sans MS"/>
                <w:color w:val="201F1E"/>
                <w:sz w:val="16"/>
                <w:szCs w:val="16"/>
                <w:u w:val="single"/>
              </w:rPr>
            </w:pPr>
            <w:r w:rsidRPr="00474BCE">
              <w:rPr>
                <w:rFonts w:ascii="Comic Sans MS" w:hAnsi="Comic Sans MS"/>
                <w:color w:val="201F1E"/>
                <w:sz w:val="16"/>
                <w:szCs w:val="16"/>
                <w:u w:val="single"/>
              </w:rPr>
              <w:t>Daily Routines &amp; Hobbies</w:t>
            </w:r>
          </w:p>
          <w:p w:rsidR="00C15926" w:rsidRDefault="00C15926" w:rsidP="00A418C3">
            <w:pPr>
              <w:rPr>
                <w:rFonts w:ascii="Comic Sans MS" w:hAnsi="Comic Sans MS"/>
                <w:color w:val="201F1E"/>
                <w:sz w:val="16"/>
                <w:szCs w:val="16"/>
              </w:rPr>
            </w:pPr>
          </w:p>
          <w:p w:rsidR="00C15926" w:rsidRPr="00C15926" w:rsidRDefault="00C15926" w:rsidP="00A418C3">
            <w:pPr>
              <w:rPr>
                <w:rFonts w:ascii="Comic Sans MS" w:hAnsi="Comic Sans MS"/>
                <w:color w:val="201F1E"/>
                <w:sz w:val="16"/>
                <w:szCs w:val="16"/>
              </w:rPr>
            </w:pPr>
            <w:r>
              <w:rPr>
                <w:rFonts w:ascii="Comic Sans MS" w:hAnsi="Comic Sans MS"/>
                <w:color w:val="201F1E"/>
                <w:sz w:val="16"/>
                <w:szCs w:val="16"/>
              </w:rPr>
              <w:t>Challenge – Try out the games too!</w:t>
            </w:r>
          </w:p>
        </w:tc>
        <w:tc>
          <w:tcPr>
            <w:tcW w:w="2758" w:type="dxa"/>
          </w:tcPr>
          <w:p w:rsidR="0051275F" w:rsidRDefault="005A4072" w:rsidP="00927120">
            <w:pPr>
              <w:shd w:val="clear" w:color="auto" w:fill="FFFFFF"/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t>How well do you know your number bonds – to 20? 100? 1000?</w:t>
            </w:r>
          </w:p>
          <w:p w:rsidR="0051275F" w:rsidRPr="0051275F" w:rsidRDefault="0051275F" w:rsidP="00927120">
            <w:pPr>
              <w:shd w:val="clear" w:color="auto" w:fill="FFFFFF"/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t>Get on board the</w:t>
            </w:r>
            <w:r w:rsidR="005A4072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t xml:space="preserve"> Mental Maths train to find out! Select the addition </w:t>
            </w:r>
            <w:proofErr w:type="gramStart"/>
            <w:r w:rsidR="005A4072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t>( +</w:t>
            </w:r>
            <w:proofErr w:type="gramEnd"/>
            <w:r w:rsidR="005A4072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t xml:space="preserve"> ) carriage and you’ll find the ‘Bonds’ games on the right hand side of the menu.</w:t>
            </w:r>
          </w:p>
          <w:p w:rsidR="0051275F" w:rsidRDefault="0051275F" w:rsidP="00927120">
            <w:pPr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</w:p>
          <w:p w:rsidR="001571E3" w:rsidRPr="0051275F" w:rsidRDefault="001D005F" w:rsidP="00927120">
            <w:pPr>
              <w:shd w:val="clear" w:color="auto" w:fill="FFFFFF"/>
              <w:rPr>
                <w:rFonts w:ascii="Comic Sans MS" w:eastAsia="Times New Roman" w:hAnsi="Comic Sans MS" w:cs="Times New Roman"/>
                <w:color w:val="660099"/>
                <w:sz w:val="16"/>
                <w:szCs w:val="16"/>
                <w:u w:val="single"/>
                <w:lang w:eastAsia="en-GB"/>
              </w:rPr>
            </w:pPr>
            <w:hyperlink r:id="rId10" w:history="1">
              <w:r w:rsidR="0051275F" w:rsidRPr="0051275F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https://www.topmarks.co.uk/maths-games/menta</w:t>
              </w:r>
              <w:r w:rsidR="0051275F" w:rsidRPr="0051275F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l</w:t>
              </w:r>
              <w:r w:rsidR="0051275F" w:rsidRPr="0051275F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-maths-train</w:t>
              </w:r>
            </w:hyperlink>
            <w:r w:rsidR="001571E3" w:rsidRPr="0051275F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fldChar w:fldCharType="begin"/>
            </w:r>
            <w:r w:rsidR="001571E3" w:rsidRPr="0051275F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instrText xml:space="preserve"> HYPERLINK "https://www.topmarks.co.uk/maths-games/7-11-years/problem-solving" </w:instrText>
            </w:r>
            <w:r w:rsidR="001571E3" w:rsidRPr="0051275F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fldChar w:fldCharType="separate"/>
            </w:r>
          </w:p>
          <w:p w:rsidR="001571E3" w:rsidRPr="0051275F" w:rsidRDefault="001571E3" w:rsidP="001571E3">
            <w:pPr>
              <w:shd w:val="clear" w:color="auto" w:fill="FFFFFF"/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</w:pPr>
            <w:r w:rsidRPr="0051275F">
              <w:rPr>
                <w:rFonts w:ascii="Comic Sans MS" w:eastAsia="Times New Roman" w:hAnsi="Comic Sans MS" w:cs="Arial"/>
                <w:color w:val="222222"/>
                <w:sz w:val="16"/>
                <w:szCs w:val="16"/>
                <w:lang w:eastAsia="en-GB"/>
              </w:rPr>
              <w:fldChar w:fldCharType="end"/>
            </w:r>
          </w:p>
          <w:p w:rsidR="001571E3" w:rsidRPr="00F64A02" w:rsidRDefault="001571E3" w:rsidP="00E719CF"/>
        </w:tc>
        <w:tc>
          <w:tcPr>
            <w:tcW w:w="2767" w:type="dxa"/>
          </w:tcPr>
          <w:p w:rsidR="00D61531" w:rsidRPr="006F4610" w:rsidRDefault="00E94947" w:rsidP="00D61531">
            <w:pPr>
              <w:rPr>
                <w:rFonts w:ascii="Comic Sans MS" w:hAnsi="Comic Sans MS"/>
                <w:sz w:val="16"/>
                <w:szCs w:val="16"/>
              </w:rPr>
            </w:pPr>
            <w:r>
              <w:t xml:space="preserve"> </w:t>
            </w:r>
            <w:r w:rsidR="00476C9D" w:rsidRPr="006F4610">
              <w:rPr>
                <w:rFonts w:ascii="Comic Sans MS" w:hAnsi="Comic Sans MS"/>
                <w:sz w:val="16"/>
                <w:szCs w:val="16"/>
              </w:rPr>
              <w:t>In school you have been learning about fractions. Practise what you know and challenge yourself further with these activities</w:t>
            </w:r>
            <w:r w:rsidR="006F4610" w:rsidRPr="006F4610">
              <w:rPr>
                <w:rFonts w:ascii="Comic Sans MS" w:hAnsi="Comic Sans MS"/>
                <w:sz w:val="16"/>
                <w:szCs w:val="16"/>
              </w:rPr>
              <w:t>.</w:t>
            </w:r>
          </w:p>
          <w:p w:rsidR="00D61531" w:rsidRDefault="00D61531" w:rsidP="00D61531"/>
          <w:p w:rsidR="00D61531" w:rsidRPr="00D61531" w:rsidRDefault="001D005F" w:rsidP="00D61531">
            <w:pPr>
              <w:rPr>
                <w:rFonts w:ascii="Comic Sans MS" w:hAnsi="Comic Sans MS"/>
                <w:sz w:val="16"/>
                <w:szCs w:val="16"/>
              </w:rPr>
            </w:pPr>
            <w:hyperlink r:id="rId11" w:history="1">
              <w:r w:rsidR="00D61531" w:rsidRPr="00D61531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https://phet.colorado.edu/sims/html/build-a-fraction/latest/build-a-fraction_en.html</w:t>
              </w:r>
            </w:hyperlink>
          </w:p>
          <w:p w:rsidR="00E94947" w:rsidRPr="00E17D83" w:rsidRDefault="006F4610" w:rsidP="006F461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2D7722" wp14:editId="0B062C03">
                  <wp:extent cx="426265" cy="447675"/>
                  <wp:effectExtent l="0" t="0" r="0" b="0"/>
                  <wp:docPr id="10" name="Picture 10" descr="C:\Users\jhughes.TREMJUN\AppData\Local\Microsoft\Windows\INetCache\Content.MSO\AE2CFD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hughes.TREMJUN\AppData\Local\Microsoft\Windows\INetCache\Content.MSO\AE2CFD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60" cy="46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C7" w:rsidRPr="00E17D83" w:rsidTr="007E7A08">
        <w:trPr>
          <w:trHeight w:val="415"/>
        </w:trPr>
        <w:tc>
          <w:tcPr>
            <w:tcW w:w="2758" w:type="dxa"/>
            <w:vAlign w:val="center"/>
          </w:tcPr>
          <w:p w:rsidR="006429C7" w:rsidRPr="00D87CD0" w:rsidRDefault="006429C7" w:rsidP="006429C7">
            <w:pPr>
              <w:jc w:val="center"/>
              <w:rPr>
                <w:b/>
              </w:rPr>
            </w:pPr>
            <w:r w:rsidRPr="00601069">
              <w:rPr>
                <w:b/>
              </w:rPr>
              <w:t>Maths and Numeracy</w:t>
            </w:r>
          </w:p>
        </w:tc>
        <w:tc>
          <w:tcPr>
            <w:tcW w:w="2761" w:type="dxa"/>
            <w:vAlign w:val="center"/>
          </w:tcPr>
          <w:p w:rsidR="006429C7" w:rsidRPr="00D87CD0" w:rsidRDefault="006429C7" w:rsidP="006429C7">
            <w:pPr>
              <w:jc w:val="center"/>
              <w:rPr>
                <w:b/>
              </w:rPr>
            </w:pPr>
            <w:r>
              <w:rPr>
                <w:b/>
              </w:rPr>
              <w:t>Humanities</w:t>
            </w:r>
          </w:p>
        </w:tc>
        <w:tc>
          <w:tcPr>
            <w:tcW w:w="2762" w:type="dxa"/>
            <w:vAlign w:val="center"/>
          </w:tcPr>
          <w:p w:rsidR="006429C7" w:rsidRPr="00D87CD0" w:rsidRDefault="006429C7" w:rsidP="006429C7">
            <w:pPr>
              <w:jc w:val="center"/>
              <w:rPr>
                <w:b/>
              </w:rPr>
            </w:pPr>
            <w:r w:rsidRPr="00601069">
              <w:rPr>
                <w:b/>
              </w:rPr>
              <w:t>Science and Technology</w:t>
            </w:r>
          </w:p>
        </w:tc>
        <w:tc>
          <w:tcPr>
            <w:tcW w:w="2758" w:type="dxa"/>
            <w:vAlign w:val="center"/>
          </w:tcPr>
          <w:p w:rsidR="006429C7" w:rsidRPr="00D87CD0" w:rsidRDefault="006429C7" w:rsidP="006429C7">
            <w:pPr>
              <w:jc w:val="center"/>
              <w:rPr>
                <w:b/>
              </w:rPr>
            </w:pPr>
            <w:r>
              <w:rPr>
                <w:b/>
              </w:rPr>
              <w:t>Health and Well-being</w:t>
            </w:r>
          </w:p>
        </w:tc>
        <w:tc>
          <w:tcPr>
            <w:tcW w:w="2767" w:type="dxa"/>
            <w:vAlign w:val="center"/>
          </w:tcPr>
          <w:p w:rsidR="006429C7" w:rsidRPr="00D87CD0" w:rsidRDefault="006429C7" w:rsidP="006429C7">
            <w:pPr>
              <w:jc w:val="center"/>
              <w:rPr>
                <w:b/>
              </w:rPr>
            </w:pPr>
            <w:r>
              <w:rPr>
                <w:b/>
              </w:rPr>
              <w:t>Expressive Arts</w:t>
            </w:r>
          </w:p>
        </w:tc>
      </w:tr>
      <w:tr w:rsidR="006429C7" w:rsidRPr="00E17D83" w:rsidTr="007E7A08">
        <w:trPr>
          <w:trHeight w:val="2054"/>
        </w:trPr>
        <w:tc>
          <w:tcPr>
            <w:tcW w:w="2758" w:type="dxa"/>
          </w:tcPr>
          <w:p w:rsidR="00CC0497" w:rsidRDefault="00CC0497" w:rsidP="006429C7">
            <w:pPr>
              <w:rPr>
                <w:rFonts w:ascii="Comic Sans MS" w:hAnsi="Comic Sans MS"/>
                <w:sz w:val="16"/>
                <w:szCs w:val="16"/>
              </w:rPr>
            </w:pPr>
            <w:r w:rsidRPr="00D61531">
              <w:rPr>
                <w:rFonts w:ascii="Comic Sans MS" w:hAnsi="Comic Sans MS"/>
                <w:sz w:val="16"/>
                <w:szCs w:val="16"/>
              </w:rPr>
              <w:t xml:space="preserve">Draw or paint a </w:t>
            </w:r>
            <w:r w:rsidR="00D61531">
              <w:rPr>
                <w:rFonts w:ascii="Comic Sans MS" w:hAnsi="Comic Sans MS"/>
                <w:sz w:val="16"/>
                <w:szCs w:val="16"/>
              </w:rPr>
              <w:t>pizza.</w:t>
            </w:r>
          </w:p>
          <w:p w:rsidR="00D61531" w:rsidRPr="00D61531" w:rsidRDefault="001D005F" w:rsidP="00D61531">
            <w:pPr>
              <w:rPr>
                <w:rFonts w:ascii="Comic Sans MS" w:hAnsi="Comic Sans MS"/>
                <w:sz w:val="16"/>
                <w:szCs w:val="16"/>
              </w:rPr>
            </w:pPr>
            <w:hyperlink r:id="rId13" w:history="1">
              <w:r w:rsidR="00D61531" w:rsidRPr="00D61531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https://www.youtube.com/watch?v=fhxFsrt3T2o</w:t>
              </w:r>
            </w:hyperlink>
          </w:p>
          <w:p w:rsidR="00CC0497" w:rsidRPr="00D61531" w:rsidRDefault="00043928" w:rsidP="006429C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Can you</w:t>
            </w:r>
            <w:r w:rsidR="00CC0497" w:rsidRPr="00D61531">
              <w:rPr>
                <w:rFonts w:ascii="Comic Sans MS" w:hAnsi="Comic Sans MS"/>
                <w:sz w:val="16"/>
                <w:szCs w:val="16"/>
              </w:rPr>
              <w:t xml:space="preserve"> cut it into halves, quarters, or even eighths?</w:t>
            </w:r>
          </w:p>
          <w:p w:rsidR="006429C7" w:rsidRDefault="005A4AB0" w:rsidP="00E719CF">
            <w:r>
              <w:t xml:space="preserve">        </w:t>
            </w:r>
            <w:r w:rsidR="00043928">
              <w:rPr>
                <w:noProof/>
                <w:lang w:eastAsia="en-GB"/>
              </w:rPr>
              <w:drawing>
                <wp:inline distT="0" distB="0" distL="0" distR="0" wp14:anchorId="412435FF" wp14:editId="253849FC">
                  <wp:extent cx="359559" cy="381000"/>
                  <wp:effectExtent l="0" t="0" r="2540" b="0"/>
                  <wp:docPr id="4" name="Picture 4" descr="Paper Plate Pizza Fractions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er Plate Pizza Fractions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81" cy="40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</w:p>
          <w:p w:rsidR="00CC0497" w:rsidRDefault="00CC0497" w:rsidP="00E719CF">
            <w:pPr>
              <w:rPr>
                <w:rFonts w:ascii="Comic Sans MS" w:hAnsi="Comic Sans MS"/>
                <w:sz w:val="16"/>
                <w:szCs w:val="16"/>
              </w:rPr>
            </w:pPr>
            <w:r w:rsidRPr="00D61531">
              <w:rPr>
                <w:rFonts w:ascii="Comic Sans MS" w:hAnsi="Comic Sans MS"/>
                <w:sz w:val="16"/>
                <w:szCs w:val="16"/>
              </w:rPr>
              <w:t>If the whole pizza costs £2.40, how much would a half, a quarter or an eighth cost</w:t>
            </w:r>
            <w:r w:rsidR="00D61531" w:rsidRPr="00D61531">
              <w:rPr>
                <w:rFonts w:ascii="Comic Sans MS" w:hAnsi="Comic Sans MS"/>
                <w:sz w:val="16"/>
                <w:szCs w:val="16"/>
              </w:rPr>
              <w:t>?</w:t>
            </w:r>
          </w:p>
          <w:p w:rsidR="00D61531" w:rsidRPr="00D61531" w:rsidRDefault="00D61531" w:rsidP="00E719C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Challenge – try changing the price of the pizza and work out the prices per slice.</w:t>
            </w:r>
            <w:r w:rsidR="00043928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043928" w:rsidRPr="00664F8E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7D5A815" wp14:editId="0A9E2F0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-436245</wp:posOffset>
                  </wp:positionV>
                  <wp:extent cx="228600" cy="228600"/>
                  <wp:effectExtent l="0" t="0" r="0" b="0"/>
                  <wp:wrapTight wrapText="bothSides">
                    <wp:wrapPolygon edited="0">
                      <wp:start x="1800" y="0"/>
                      <wp:lineTo x="0" y="5400"/>
                      <wp:lineTo x="0" y="16200"/>
                      <wp:lineTo x="1800" y="19800"/>
                      <wp:lineTo x="18000" y="19800"/>
                      <wp:lineTo x="19800" y="16200"/>
                      <wp:lineTo x="19800" y="5400"/>
                      <wp:lineTo x="18000" y="0"/>
                      <wp:lineTo x="1800" y="0"/>
                    </wp:wrapPolygon>
                  </wp:wrapTight>
                  <wp:docPr id="16" name="Picture 16" descr="http://www.pngall.com/wp-content/uploads/2/Upload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ngall.com/wp-content/uploads/2/Upload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1" w:type="dxa"/>
          </w:tcPr>
          <w:p w:rsidR="007520AB" w:rsidRPr="007520AB" w:rsidRDefault="007520AB" w:rsidP="007520AB">
            <w:pPr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</w:pPr>
            <w:r w:rsidRPr="007520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Pr="007520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instrText xml:space="preserve"> HYPERLINK "https://www.bbc.co.uk/teach/class-clips-video/science-ks2-discovering-the-work-of-Leonardo-da-Vinci/zhn47nb" </w:instrText>
            </w:r>
            <w:r w:rsidRPr="007520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separate"/>
            </w:r>
            <w:r w:rsidRPr="007520AB">
              <w:rPr>
                <w:rFonts w:ascii="Arial" w:eastAsia="Times New Roman" w:hAnsi="Arial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>Science KS2: Discovering the work of Leonardo da Vinci - BBC</w:t>
            </w:r>
          </w:p>
          <w:p w:rsidR="00F64A02" w:rsidRPr="00FC3DBB" w:rsidRDefault="007520AB" w:rsidP="007520AB">
            <w:pPr>
              <w:rPr>
                <w:rFonts w:ascii="Comic Sans MS" w:hAnsi="Comic Sans MS"/>
                <w:sz w:val="20"/>
                <w:szCs w:val="20"/>
              </w:rPr>
            </w:pPr>
            <w:r w:rsidRPr="007520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64A02" w:rsidRPr="007520AB">
              <w:rPr>
                <w:rFonts w:ascii="Comic Sans MS" w:hAnsi="Comic Sans MS"/>
                <w:sz w:val="16"/>
                <w:szCs w:val="16"/>
              </w:rPr>
              <w:t>Tell the people in your house  5 interesting facts about Leonardo da Vinci’s inventions</w:t>
            </w:r>
          </w:p>
          <w:p w:rsidR="007520AB" w:rsidRDefault="007520AB" w:rsidP="00F64A02">
            <w:pPr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7520AB">
              <w:rPr>
                <w:rFonts w:ascii="Comic Sans MS" w:hAnsi="Comic Sans MS"/>
                <w:sz w:val="16"/>
                <w:szCs w:val="16"/>
              </w:rPr>
              <w:t>Can you invent a machine to make your life easier?</w:t>
            </w:r>
          </w:p>
          <w:p w:rsidR="00AF0A1E" w:rsidRDefault="007520AB" w:rsidP="00F64A02">
            <w:pPr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7520AB">
              <w:rPr>
                <w:rFonts w:ascii="Comic Sans MS" w:hAnsi="Comic Sans MS"/>
                <w:sz w:val="16"/>
                <w:szCs w:val="16"/>
              </w:rPr>
              <w:t>Draw your ideas, add notes to explain how it would work.</w:t>
            </w:r>
          </w:p>
          <w:p w:rsidR="00D21C6B" w:rsidRDefault="00AF0A1E" w:rsidP="00F64A02">
            <w:pPr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664F8E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800E461" wp14:editId="0546414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16510</wp:posOffset>
                  </wp:positionV>
                  <wp:extent cx="228600" cy="228600"/>
                  <wp:effectExtent l="0" t="0" r="0" b="0"/>
                  <wp:wrapTight wrapText="bothSides">
                    <wp:wrapPolygon edited="0">
                      <wp:start x="1800" y="0"/>
                      <wp:lineTo x="0" y="5400"/>
                      <wp:lineTo x="0" y="16200"/>
                      <wp:lineTo x="1800" y="19800"/>
                      <wp:lineTo x="18000" y="19800"/>
                      <wp:lineTo x="19800" y="16200"/>
                      <wp:lineTo x="19800" y="5400"/>
                      <wp:lineTo x="18000" y="0"/>
                      <wp:lineTo x="1800" y="0"/>
                    </wp:wrapPolygon>
                  </wp:wrapTight>
                  <wp:docPr id="12" name="Picture 12" descr="http://www.pngall.com/wp-content/uploads/2/Upload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ngall.com/wp-content/uploads/2/Upload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DBB">
              <w:rPr>
                <w:rFonts w:ascii="Comic Sans MS" w:hAnsi="Comic Sans MS"/>
                <w:sz w:val="16"/>
                <w:szCs w:val="16"/>
              </w:rPr>
              <w:t xml:space="preserve"> Upload your ideas into the Humanities file.</w:t>
            </w:r>
          </w:p>
          <w:p w:rsidR="00AF0A1E" w:rsidRDefault="00AF0A1E" w:rsidP="00AF0A1E">
            <w:pPr>
              <w:shd w:val="clear" w:color="auto" w:fill="FFFFFF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6CCAB9" wp14:editId="3CAA02E9">
                  <wp:extent cx="431184" cy="323469"/>
                  <wp:effectExtent l="0" t="0" r="698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4" cy="32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DBB" w:rsidRPr="00E17D83" w:rsidRDefault="00FC3DBB" w:rsidP="00043928">
            <w:pPr>
              <w:shd w:val="clear" w:color="auto" w:fill="FFFFFF"/>
            </w:pPr>
          </w:p>
        </w:tc>
        <w:tc>
          <w:tcPr>
            <w:tcW w:w="2762" w:type="dxa"/>
          </w:tcPr>
          <w:p w:rsidR="00572E81" w:rsidRDefault="00572E81" w:rsidP="00F64A02">
            <w:pPr>
              <w:rPr>
                <w:rFonts w:ascii="Comic Sans MS" w:hAnsi="Comic Sans MS"/>
                <w:sz w:val="16"/>
                <w:szCs w:val="16"/>
              </w:rPr>
            </w:pPr>
            <w:r w:rsidRPr="00572E81">
              <w:rPr>
                <w:rFonts w:ascii="Comic Sans MS" w:hAnsi="Comic Sans MS"/>
                <w:sz w:val="16"/>
                <w:szCs w:val="16"/>
              </w:rPr>
              <w:t>Did you know that Leonardo da Vinci’s inventions include the earliest parachute?</w:t>
            </w:r>
          </w:p>
          <w:p w:rsidR="000D53E7" w:rsidRDefault="00572E81" w:rsidP="00F64A0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Watch the </w:t>
            </w:r>
            <w:r w:rsidR="00927120">
              <w:rPr>
                <w:rFonts w:ascii="Comic Sans MS" w:hAnsi="Comic Sans MS"/>
                <w:sz w:val="16"/>
                <w:szCs w:val="16"/>
              </w:rPr>
              <w:t>clip to see</w:t>
            </w:r>
          </w:p>
          <w:p w:rsidR="00572E81" w:rsidRPr="00572E81" w:rsidRDefault="00927120" w:rsidP="00F64A0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16"/>
                <w:szCs w:val="16"/>
              </w:rPr>
              <w:t>how</w:t>
            </w:r>
            <w:proofErr w:type="gramEnd"/>
            <w:r>
              <w:rPr>
                <w:rFonts w:ascii="Comic Sans MS" w:hAnsi="Comic Sans MS"/>
                <w:sz w:val="16"/>
                <w:szCs w:val="16"/>
              </w:rPr>
              <w:t xml:space="preserve"> parachutes work.</w:t>
            </w:r>
          </w:p>
          <w:p w:rsidR="00F64A02" w:rsidRDefault="001D005F" w:rsidP="00F64A02">
            <w:pPr>
              <w:rPr>
                <w:rStyle w:val="Hyperlink"/>
                <w:rFonts w:ascii="Comic Sans MS" w:hAnsi="Comic Sans MS"/>
                <w:sz w:val="16"/>
                <w:szCs w:val="16"/>
              </w:rPr>
            </w:pPr>
            <w:hyperlink r:id="rId17" w:history="1">
              <w:r w:rsidR="006A7559" w:rsidRPr="00572E81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https://www.youtube.com/watch?v=Ab_g5sLoXoY</w:t>
              </w:r>
            </w:hyperlink>
          </w:p>
          <w:p w:rsidR="00FC3DBB" w:rsidRDefault="00FC3DBB" w:rsidP="00F64A02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72E81" w:rsidRPr="00572E81" w:rsidRDefault="00572E81" w:rsidP="00F64A02">
            <w:pPr>
              <w:rPr>
                <w:rFonts w:ascii="Comic Sans MS" w:hAnsi="Comic Sans MS"/>
                <w:sz w:val="16"/>
                <w:szCs w:val="16"/>
              </w:rPr>
            </w:pPr>
            <w:r w:rsidRPr="00572E81">
              <w:rPr>
                <w:rFonts w:ascii="Comic Sans MS" w:hAnsi="Comic Sans MS"/>
                <w:sz w:val="16"/>
                <w:szCs w:val="16"/>
              </w:rPr>
              <w:t>Try making</w:t>
            </w:r>
            <w:r w:rsidR="00927120">
              <w:rPr>
                <w:rFonts w:ascii="Comic Sans MS" w:hAnsi="Comic Sans MS"/>
                <w:sz w:val="16"/>
                <w:szCs w:val="16"/>
              </w:rPr>
              <w:t xml:space="preserve"> and testing your own parachute!</w:t>
            </w:r>
          </w:p>
          <w:p w:rsidR="00927120" w:rsidRPr="005C11F9" w:rsidRDefault="001D005F" w:rsidP="00F64A02">
            <w:pPr>
              <w:rPr>
                <w:rFonts w:ascii="Comic Sans MS" w:hAnsi="Comic Sans MS"/>
                <w:sz w:val="16"/>
                <w:szCs w:val="16"/>
              </w:rPr>
            </w:pPr>
            <w:hyperlink r:id="rId18" w:history="1">
              <w:r w:rsidR="00927120" w:rsidRPr="00927120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https://www.wikihow.com/Make-a-Toy-Parachute</w:t>
              </w:r>
            </w:hyperlink>
          </w:p>
        </w:tc>
        <w:tc>
          <w:tcPr>
            <w:tcW w:w="2758" w:type="dxa"/>
          </w:tcPr>
          <w:p w:rsidR="0030730B" w:rsidRPr="000D53E7" w:rsidRDefault="0030730B" w:rsidP="00EC4D0E">
            <w:pPr>
              <w:rPr>
                <w:rFonts w:ascii="Comic Sans MS" w:hAnsi="Comic Sans MS"/>
                <w:sz w:val="16"/>
                <w:szCs w:val="16"/>
              </w:rPr>
            </w:pPr>
            <w:r w:rsidRPr="000D53E7">
              <w:rPr>
                <w:rFonts w:ascii="Comic Sans MS" w:hAnsi="Comic Sans MS"/>
                <w:sz w:val="16"/>
                <w:szCs w:val="16"/>
              </w:rPr>
              <w:t>Family fun</w:t>
            </w:r>
            <w:r w:rsidR="000D53E7" w:rsidRPr="000D53E7">
              <w:rPr>
                <w:rFonts w:ascii="Comic Sans MS" w:hAnsi="Comic Sans MS"/>
                <w:sz w:val="16"/>
                <w:szCs w:val="16"/>
              </w:rPr>
              <w:t xml:space="preserve"> - h</w:t>
            </w:r>
            <w:r w:rsidR="00F5086F" w:rsidRPr="000D53E7">
              <w:rPr>
                <w:rFonts w:ascii="Comic Sans MS" w:hAnsi="Comic Sans MS"/>
                <w:sz w:val="16"/>
                <w:szCs w:val="16"/>
              </w:rPr>
              <w:t>ave an Italian themed night!</w:t>
            </w:r>
            <w:r w:rsidR="00EC4D0E" w:rsidRPr="000D53E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C15926" w:rsidRPr="00ED1F68" w:rsidRDefault="00F5086F" w:rsidP="00EC4D0E">
            <w:pPr>
              <w:rPr>
                <w:rFonts w:ascii="Comic Sans MS" w:hAnsi="Comic Sans MS"/>
                <w:i/>
                <w:sz w:val="16"/>
                <w:szCs w:val="16"/>
              </w:rPr>
            </w:pPr>
            <w:r w:rsidRPr="00ED1F68">
              <w:rPr>
                <w:rFonts w:ascii="Comic Sans MS" w:hAnsi="Comic Sans MS"/>
                <w:i/>
                <w:sz w:val="16"/>
                <w:szCs w:val="16"/>
              </w:rPr>
              <w:t>You could include Italian food, like pizza or pasta.</w:t>
            </w:r>
          </w:p>
          <w:p w:rsidR="00ED1F68" w:rsidRDefault="00ED1F68" w:rsidP="00EC4D0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F5086F" w:rsidRPr="000D53E7" w:rsidRDefault="00F5086F" w:rsidP="00EC4D0E">
            <w:pPr>
              <w:rPr>
                <w:rFonts w:ascii="Comic Sans MS" w:hAnsi="Comic Sans MS"/>
                <w:sz w:val="16"/>
                <w:szCs w:val="16"/>
              </w:rPr>
            </w:pPr>
            <w:r w:rsidRPr="000D53E7">
              <w:rPr>
                <w:rFonts w:ascii="Comic Sans MS" w:hAnsi="Comic Sans MS"/>
                <w:sz w:val="16"/>
                <w:szCs w:val="16"/>
              </w:rPr>
              <w:t>Learn to Dance the ‘Tarantella’ – a traditional Italian dance.</w:t>
            </w:r>
          </w:p>
          <w:p w:rsidR="000D53E7" w:rsidRDefault="00ED1F68" w:rsidP="00EC4D0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(If you don’t have a tambourine, </w:t>
            </w:r>
            <w:r w:rsidR="00F5086F" w:rsidRPr="000D53E7">
              <w:rPr>
                <w:rFonts w:ascii="Comic Sans MS" w:hAnsi="Comic Sans MS"/>
                <w:sz w:val="16"/>
                <w:szCs w:val="16"/>
              </w:rPr>
              <w:t>just clap your hands!)</w:t>
            </w:r>
          </w:p>
          <w:p w:rsidR="00FC3DBB" w:rsidRPr="000D53E7" w:rsidRDefault="00FC3DBB" w:rsidP="00EC4D0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F5086F" w:rsidRPr="00ED1F68" w:rsidRDefault="001D005F" w:rsidP="00ED1F68">
            <w:pPr>
              <w:rPr>
                <w:rFonts w:ascii="Comic Sans MS" w:hAnsi="Comic Sans MS"/>
                <w:i/>
                <w:sz w:val="16"/>
                <w:szCs w:val="16"/>
              </w:rPr>
            </w:pPr>
            <w:hyperlink r:id="rId19" w:history="1">
              <w:r w:rsidR="00ED1F68" w:rsidRPr="00ED1F68">
                <w:rPr>
                  <w:rFonts w:ascii="Comic Sans MS" w:hAnsi="Comic Sans MS"/>
                  <w:color w:val="0000FF"/>
                  <w:sz w:val="16"/>
                  <w:szCs w:val="16"/>
                  <w:u w:val="single"/>
                </w:rPr>
                <w:t>https://www.youtube.com/watch?v=9eef7ENpmO8</w:t>
              </w:r>
            </w:hyperlink>
          </w:p>
        </w:tc>
        <w:tc>
          <w:tcPr>
            <w:tcW w:w="2767" w:type="dxa"/>
          </w:tcPr>
          <w:p w:rsidR="006429C7" w:rsidRPr="00927120" w:rsidRDefault="0030730B" w:rsidP="006429C7">
            <w:pPr>
              <w:rPr>
                <w:rFonts w:ascii="Comic Sans MS" w:hAnsi="Comic Sans MS"/>
                <w:sz w:val="16"/>
                <w:szCs w:val="16"/>
              </w:rPr>
            </w:pPr>
            <w:r w:rsidRPr="00927120">
              <w:rPr>
                <w:rFonts w:ascii="Comic Sans MS" w:hAnsi="Comic Sans MS"/>
                <w:sz w:val="16"/>
                <w:szCs w:val="16"/>
              </w:rPr>
              <w:t xml:space="preserve">Luciano Pavarotti is a famous Italian opera singer. </w:t>
            </w:r>
          </w:p>
          <w:p w:rsidR="003C67D3" w:rsidRPr="00927120" w:rsidRDefault="003C67D3" w:rsidP="006429C7">
            <w:pPr>
              <w:rPr>
                <w:rFonts w:ascii="Comic Sans MS" w:hAnsi="Comic Sans MS"/>
                <w:sz w:val="16"/>
                <w:szCs w:val="16"/>
              </w:rPr>
            </w:pPr>
            <w:r w:rsidRPr="00927120">
              <w:rPr>
                <w:rFonts w:ascii="Comic Sans MS" w:hAnsi="Comic Sans MS"/>
                <w:sz w:val="16"/>
                <w:szCs w:val="16"/>
              </w:rPr>
              <w:t>Listen</w:t>
            </w:r>
            <w:r w:rsidR="00CD6A32" w:rsidRPr="00927120">
              <w:rPr>
                <w:rFonts w:ascii="Comic Sans MS" w:hAnsi="Comic Sans MS"/>
                <w:sz w:val="16"/>
                <w:szCs w:val="16"/>
              </w:rPr>
              <w:t xml:space="preserve"> to</w:t>
            </w:r>
            <w:r w:rsidRPr="00927120">
              <w:rPr>
                <w:rFonts w:ascii="Comic Sans MS" w:hAnsi="Comic Sans MS"/>
                <w:sz w:val="16"/>
                <w:szCs w:val="16"/>
              </w:rPr>
              <w:t xml:space="preserve"> :-</w:t>
            </w:r>
          </w:p>
          <w:p w:rsidR="003C67D3" w:rsidRPr="00927120" w:rsidRDefault="003C67D3" w:rsidP="003C67D3">
            <w:pPr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</w:pPr>
            <w:r w:rsidRPr="00927120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fldChar w:fldCharType="begin"/>
            </w:r>
            <w:r w:rsidRPr="00927120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instrText xml:space="preserve"> HYPERLINK "https://www.youtube.com/watch?v=8uqPnY5hQDs" </w:instrText>
            </w:r>
            <w:r w:rsidRPr="00927120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fldChar w:fldCharType="separate"/>
            </w:r>
            <w:r w:rsidRPr="00927120"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 xml:space="preserve">Puccini: Turandot - </w:t>
            </w:r>
            <w:proofErr w:type="spellStart"/>
            <w:r w:rsidRPr="00927120"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>Nessun</w:t>
            </w:r>
            <w:proofErr w:type="spellEnd"/>
            <w:r w:rsidRPr="00927120"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 xml:space="preserve"> </w:t>
            </w:r>
            <w:proofErr w:type="spellStart"/>
            <w:r w:rsidRPr="00927120"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>Dorma</w:t>
            </w:r>
            <w:proofErr w:type="spellEnd"/>
            <w:r w:rsidRPr="00927120">
              <w:rPr>
                <w:rFonts w:ascii="Comic Sans MS" w:eastAsia="Times New Roman" w:hAnsi="Comic Sans MS" w:cs="Arial"/>
                <w:color w:val="660099"/>
                <w:sz w:val="16"/>
                <w:szCs w:val="16"/>
                <w:u w:val="single"/>
                <w:shd w:val="clear" w:color="auto" w:fill="FFFFFF"/>
                <w:lang w:eastAsia="en-GB"/>
              </w:rPr>
              <w:t>! - YouTube</w:t>
            </w:r>
          </w:p>
          <w:p w:rsidR="00FA6395" w:rsidRDefault="003C67D3" w:rsidP="003C67D3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27120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fldChar w:fldCharType="end"/>
            </w:r>
            <w:r w:rsidR="00CD6A32" w:rsidRPr="00927120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 </w:t>
            </w:r>
          </w:p>
          <w:p w:rsidR="00D21C6B" w:rsidRPr="00927120" w:rsidRDefault="003C67D3" w:rsidP="0030730B">
            <w:pPr>
              <w:rPr>
                <w:rFonts w:ascii="Comic Sans MS" w:hAnsi="Comic Sans MS"/>
                <w:sz w:val="16"/>
                <w:szCs w:val="16"/>
              </w:rPr>
            </w:pPr>
            <w:r w:rsidRPr="00927120">
              <w:rPr>
                <w:rFonts w:ascii="Comic Sans MS" w:hAnsi="Comic Sans MS"/>
                <w:sz w:val="16"/>
                <w:szCs w:val="16"/>
              </w:rPr>
              <w:t>Copy a flag from one of the countries you have researched</w:t>
            </w:r>
            <w:r w:rsidR="009E7CF7">
              <w:rPr>
                <w:rFonts w:ascii="Comic Sans MS" w:hAnsi="Comic Sans MS"/>
                <w:sz w:val="16"/>
                <w:szCs w:val="16"/>
              </w:rPr>
              <w:t xml:space="preserve"> or design your own flag!</w:t>
            </w:r>
          </w:p>
          <w:p w:rsidR="003C67D3" w:rsidRPr="00927120" w:rsidRDefault="003C67D3" w:rsidP="0030730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0730B" w:rsidRPr="00927120" w:rsidRDefault="009E7CF7" w:rsidP="0030730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</w:t>
            </w:r>
            <w:r w:rsidR="0030730B" w:rsidRPr="0092712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0D53E7" w:rsidRPr="0092712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71A22FE" wp14:editId="30BD44CA">
                  <wp:extent cx="291711" cy="189431"/>
                  <wp:effectExtent l="0" t="0" r="0" b="1270"/>
                  <wp:docPr id="5" name="Picture 5" descr="C:\Users\rbrown\AppData\Local\Microsoft\Windows\INetCache\Content.MSO\3160AE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brown\AppData\Local\Microsoft\Windows\INetCache\Content.MSO\3160AE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9362" cy="20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0AB" w:rsidRPr="00E17D83" w:rsidRDefault="007520AB" w:rsidP="0030730B"/>
        </w:tc>
      </w:tr>
    </w:tbl>
    <w:p w:rsidR="005F62F6" w:rsidRPr="00CD6A32" w:rsidRDefault="007E7A08">
      <w:pPr>
        <w:rPr>
          <w:color w:val="FF0000"/>
          <w:sz w:val="28"/>
        </w:rPr>
      </w:pPr>
      <w:r w:rsidRPr="00CD6A32">
        <w:rPr>
          <w:rFonts w:ascii="Times New Roman" w:hAnsi="Times New Roman"/>
          <w:noProof/>
          <w:color w:val="FF0000"/>
          <w:sz w:val="32"/>
          <w:szCs w:val="24"/>
          <w:u w:val="single"/>
          <w:lang w:eastAsia="en-GB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rightMargin">
              <wp:posOffset>200025</wp:posOffset>
            </wp:positionH>
            <wp:positionV relativeFrom="page">
              <wp:posOffset>574040</wp:posOffset>
            </wp:positionV>
            <wp:extent cx="578485" cy="549910"/>
            <wp:effectExtent l="0" t="0" r="0" b="2540"/>
            <wp:wrapTight wrapText="bothSides">
              <wp:wrapPolygon edited="0">
                <wp:start x="0" y="0"/>
                <wp:lineTo x="0" y="20952"/>
                <wp:lineTo x="20628" y="20952"/>
                <wp:lineTo x="20628" y="0"/>
                <wp:lineTo x="0" y="0"/>
              </wp:wrapPolygon>
            </wp:wrapTight>
            <wp:docPr id="2" name="Picture 2" descr="Tremains Primary School | Ysgol Gynradd Trem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mains Primary School | Ysgol Gynradd Trema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A32">
        <w:rPr>
          <w:rFonts w:ascii="Times New Roman" w:hAnsi="Times New Roman"/>
          <w:noProof/>
          <w:color w:val="FF0000"/>
          <w:sz w:val="32"/>
          <w:szCs w:val="24"/>
          <w:u w:val="single"/>
          <w:lang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leftMargin">
              <wp:posOffset>250190</wp:posOffset>
            </wp:positionH>
            <wp:positionV relativeFrom="page">
              <wp:posOffset>545465</wp:posOffset>
            </wp:positionV>
            <wp:extent cx="578485" cy="549910"/>
            <wp:effectExtent l="0" t="0" r="0" b="2540"/>
            <wp:wrapTight wrapText="bothSides">
              <wp:wrapPolygon edited="0">
                <wp:start x="0" y="0"/>
                <wp:lineTo x="0" y="20952"/>
                <wp:lineTo x="20628" y="20952"/>
                <wp:lineTo x="20628" y="0"/>
                <wp:lineTo x="0" y="0"/>
              </wp:wrapPolygon>
            </wp:wrapTight>
            <wp:docPr id="3" name="Picture 3" descr="Tremains Primary School | Ysgol Gynradd Trem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mains Primary School | Ysgol Gynradd Trema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F9" w:rsidRPr="00CD6A32">
        <w:rPr>
          <w:rFonts w:ascii="Times New Roman" w:hAnsi="Times New Roman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0080" behindDoc="1" locked="0" layoutInCell="1" allowOverlap="1">
                <wp:simplePos x="0" y="0"/>
                <wp:positionH relativeFrom="margin">
                  <wp:posOffset>152400</wp:posOffset>
                </wp:positionH>
                <wp:positionV relativeFrom="topMargin">
                  <wp:posOffset>601980</wp:posOffset>
                </wp:positionV>
                <wp:extent cx="8896350" cy="647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96350" cy="647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48DD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62F6" w:rsidRDefault="005F62F6" w:rsidP="005F62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Home</w:t>
                            </w:r>
                            <w:r w:rsidR="00517A4F"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-</w:t>
                            </w:r>
                            <w:r w:rsidR="008F31FA"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chool Activit</w:t>
                            </w:r>
                            <w:r w:rsidR="00517A4F"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es - Summer Term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pt;margin-top:47.4pt;width:700.5pt;height:51pt;z-index:-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" filled="f" stroked="f" strokecolor="#548dd4">
                <v:stroke joinstyle="round"/>
                <o:lock v:ext="edit" shapetype="t"/>
                <v:textbox>
                  <w:txbxContent>
                    <w:p w:rsidR="005F62F6" w:rsidRDefault="005F62F6" w:rsidP="005F62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Home</w:t>
                      </w:r>
                      <w:r w:rsidR="00517A4F"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-</w:t>
                      </w:r>
                      <w:r w:rsidR="008F31FA"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chool Activit</w:t>
                      </w:r>
                      <w:r w:rsidR="00517A4F"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es - Summer Term 1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2664BA" w:rsidRDefault="001D005F" w:rsidP="0093746F"/>
    <w:sectPr w:rsidR="002664BA" w:rsidSect="005F62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7034"/>
    <w:multiLevelType w:val="multilevel"/>
    <w:tmpl w:val="82CAF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392288"/>
    <w:multiLevelType w:val="multilevel"/>
    <w:tmpl w:val="E3B67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D90259"/>
    <w:multiLevelType w:val="multilevel"/>
    <w:tmpl w:val="7B5AB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F6"/>
    <w:rsid w:val="00011F9D"/>
    <w:rsid w:val="00025178"/>
    <w:rsid w:val="000330F5"/>
    <w:rsid w:val="000347F7"/>
    <w:rsid w:val="00043928"/>
    <w:rsid w:val="00044D7E"/>
    <w:rsid w:val="00060A8F"/>
    <w:rsid w:val="000737EB"/>
    <w:rsid w:val="00075ACC"/>
    <w:rsid w:val="000C49F0"/>
    <w:rsid w:val="000D53E7"/>
    <w:rsid w:val="001571E3"/>
    <w:rsid w:val="001853D1"/>
    <w:rsid w:val="001D005F"/>
    <w:rsid w:val="001F29FB"/>
    <w:rsid w:val="002179D1"/>
    <w:rsid w:val="00244EE4"/>
    <w:rsid w:val="00256461"/>
    <w:rsid w:val="0026705F"/>
    <w:rsid w:val="0030730B"/>
    <w:rsid w:val="00307A72"/>
    <w:rsid w:val="00320B84"/>
    <w:rsid w:val="00325415"/>
    <w:rsid w:val="0034064F"/>
    <w:rsid w:val="00351C7F"/>
    <w:rsid w:val="003644F9"/>
    <w:rsid w:val="003C67D3"/>
    <w:rsid w:val="003F3E2D"/>
    <w:rsid w:val="00417ABD"/>
    <w:rsid w:val="0043276E"/>
    <w:rsid w:val="00474B66"/>
    <w:rsid w:val="00474BCE"/>
    <w:rsid w:val="00476C9D"/>
    <w:rsid w:val="005074D9"/>
    <w:rsid w:val="0051275F"/>
    <w:rsid w:val="00516EB5"/>
    <w:rsid w:val="00517A4F"/>
    <w:rsid w:val="00543CC9"/>
    <w:rsid w:val="00571E0F"/>
    <w:rsid w:val="00572E81"/>
    <w:rsid w:val="00574AC2"/>
    <w:rsid w:val="0058692E"/>
    <w:rsid w:val="005A21C1"/>
    <w:rsid w:val="005A4072"/>
    <w:rsid w:val="005A4AB0"/>
    <w:rsid w:val="005C11F9"/>
    <w:rsid w:val="005E57B0"/>
    <w:rsid w:val="005F62F6"/>
    <w:rsid w:val="00601069"/>
    <w:rsid w:val="006429C7"/>
    <w:rsid w:val="006A7485"/>
    <w:rsid w:val="006A7559"/>
    <w:rsid w:val="006F4610"/>
    <w:rsid w:val="00746792"/>
    <w:rsid w:val="007520AB"/>
    <w:rsid w:val="0077361D"/>
    <w:rsid w:val="00795308"/>
    <w:rsid w:val="007B04D3"/>
    <w:rsid w:val="007C5E12"/>
    <w:rsid w:val="007E7A08"/>
    <w:rsid w:val="00812677"/>
    <w:rsid w:val="00870711"/>
    <w:rsid w:val="008835B5"/>
    <w:rsid w:val="008972A2"/>
    <w:rsid w:val="008B00F9"/>
    <w:rsid w:val="008D5CF3"/>
    <w:rsid w:val="008F31FA"/>
    <w:rsid w:val="00927120"/>
    <w:rsid w:val="00935D6E"/>
    <w:rsid w:val="0093746F"/>
    <w:rsid w:val="00937CF1"/>
    <w:rsid w:val="00974AE0"/>
    <w:rsid w:val="009E7CF7"/>
    <w:rsid w:val="00A418C3"/>
    <w:rsid w:val="00AF0A1E"/>
    <w:rsid w:val="00AF1993"/>
    <w:rsid w:val="00B47CB1"/>
    <w:rsid w:val="00BC622A"/>
    <w:rsid w:val="00C15926"/>
    <w:rsid w:val="00C213F5"/>
    <w:rsid w:val="00C32467"/>
    <w:rsid w:val="00CC0497"/>
    <w:rsid w:val="00CD6A32"/>
    <w:rsid w:val="00CE2721"/>
    <w:rsid w:val="00D21C6B"/>
    <w:rsid w:val="00D61531"/>
    <w:rsid w:val="00D87CD0"/>
    <w:rsid w:val="00DC38BF"/>
    <w:rsid w:val="00E17D83"/>
    <w:rsid w:val="00E20308"/>
    <w:rsid w:val="00E719CF"/>
    <w:rsid w:val="00E77F0E"/>
    <w:rsid w:val="00E94947"/>
    <w:rsid w:val="00EC4D0E"/>
    <w:rsid w:val="00ED01AF"/>
    <w:rsid w:val="00ED1F68"/>
    <w:rsid w:val="00F5086F"/>
    <w:rsid w:val="00F64A02"/>
    <w:rsid w:val="00F70C35"/>
    <w:rsid w:val="00F741A2"/>
    <w:rsid w:val="00F8398C"/>
    <w:rsid w:val="00FA6395"/>
    <w:rsid w:val="00FC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D7775"/>
  <w15:chartTrackingRefBased/>
  <w15:docId w15:val="{FA70DB5E-66D7-42C4-AE07-12FA901B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4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F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7D83"/>
    <w:rPr>
      <w:color w:val="08529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74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9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17A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71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6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907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09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021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394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fhxFsrt3T2o" TargetMode="External"/><Relationship Id="rId18" Type="http://schemas.openxmlformats.org/officeDocument/2006/relationships/hyperlink" Target="https://www.wikihow.com/Make-a-Toy-Parachut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Ab_g5sLoXo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het.colorado.edu/sims/html/build-a-fraction/latest/build-a-fraction_en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topmarks.co.uk/maths-games/mental-maths-train" TargetMode="External"/><Relationship Id="rId19" Type="http://schemas.openxmlformats.org/officeDocument/2006/relationships/hyperlink" Target="https://www.youtube.com/watch?v=9eef7ENpmO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Roblin</dc:creator>
  <cp:keywords/>
  <dc:description/>
  <cp:lastModifiedBy>R Brown</cp:lastModifiedBy>
  <cp:revision>2</cp:revision>
  <dcterms:created xsi:type="dcterms:W3CDTF">2020-05-07T08:23:00Z</dcterms:created>
  <dcterms:modified xsi:type="dcterms:W3CDTF">2020-05-07T08:23:00Z</dcterms:modified>
</cp:coreProperties>
</file>